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437" w:after="0" w:line="259" w:lineRule="exact"/>
        <w:ind w:right="1814"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6"/>
          <w:lang w:val="uk-UA"/>
        </w:rPr>
        <w:t xml:space="preserve">Тема: 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6"/>
          <w:lang w:val="uk-UA"/>
        </w:rPr>
        <w:t xml:space="preserve">На </w:t>
      </w:r>
      <w:proofErr w:type="spellStart"/>
      <w:r w:rsidRPr="00C7769B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6"/>
          <w:lang w:val="uk-UA"/>
        </w:rPr>
        <w:t>плпнеті</w:t>
      </w:r>
      <w:proofErr w:type="spellEnd"/>
      <w:r w:rsidRPr="00C7769B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6"/>
          <w:lang w:val="uk-UA"/>
        </w:rPr>
        <w:t xml:space="preserve"> </w:t>
      </w:r>
      <w:proofErr w:type="spellStart"/>
      <w:r w:rsidRPr="00C7769B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6"/>
          <w:lang w:val="uk-UA"/>
        </w:rPr>
        <w:t>Елзіка</w:t>
      </w:r>
      <w:bookmarkStart w:id="0" w:name="_GoBack"/>
      <w:bookmarkEnd w:id="0"/>
      <w:proofErr w:type="spellEnd"/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187" w:after="0" w:line="235" w:lineRule="exact"/>
        <w:ind w:left="3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Мета уроку: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5" w:lineRule="exact"/>
        <w:ind w:left="30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навчати дітей правильно рухатись у лабіринті;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35" w:lineRule="exact"/>
        <w:ind w:left="30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розвивати логічне і образне мислення, пам'ять, увагу;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before="10" w:after="0" w:line="211" w:lineRule="exact"/>
        <w:ind w:left="43" w:right="2688" w:firstLine="264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виховувати цікавість до математики.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 xml:space="preserve">Обладнання: </w:t>
      </w:r>
      <w:r w:rsidRPr="00C7769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програма "Розібрані малюнки".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/>
        </w:rPr>
        <w:t>Хід уроку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245" w:after="0" w:line="206" w:lineRule="exact"/>
        <w:ind w:left="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І.   Організація класу. Повторення правил з техніки безпеки.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25" w:right="38"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Діти, ми з вами знаходимось у комп'ютерному класі. Скажіть, чи </w:t>
      </w: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 xml:space="preserve">правильно поводили себе учні, прийшовши на урок інформатики до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комп'ютерного класу.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06" w:lineRule="exact"/>
        <w:ind w:left="120"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0"/>
          <w:sz w:val="24"/>
          <w:szCs w:val="20"/>
          <w:lang w:val="uk-UA"/>
        </w:rPr>
        <w:t>1.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0"/>
          <w:lang w:val="uk-UA"/>
        </w:rPr>
        <w:t>Неуважний учень дрімав на уроці і не чув пояснень вчителя про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t>послідовність виконання завдань. Потім він прокинувся, згадав про роботу і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>без дозволу вчителя перейшов до іншої парти подивитись, чим займаються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0"/>
          <w:lang w:val="uk-UA"/>
        </w:rPr>
        <w:t>однокласники.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4" w:after="0" w:line="211" w:lineRule="exact"/>
        <w:ind w:left="17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Чи порушив він правила техніки безпеки? Якщо так, то які?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11" w:lineRule="exact"/>
        <w:ind w:left="120"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14"/>
          <w:sz w:val="24"/>
          <w:szCs w:val="20"/>
          <w:lang w:val="uk-UA"/>
        </w:rPr>
        <w:t>2.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0"/>
          <w:lang w:val="uk-UA"/>
        </w:rPr>
        <w:t>Перед уроком інформатики в учнів 2 класу була фізкультура.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Спортивну форму та лижі вони принесли з собою на урок інформатики.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14" w:after="0" w:line="240" w:lineRule="auto"/>
        <w:ind w:left="17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Які правила техніки безпеки вони порушили?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en-US"/>
        </w:rPr>
        <w:t>II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</w:rPr>
        <w:t xml:space="preserve">.   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Перевірка домашнього завдання.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30" w:lineRule="exact"/>
        <w:ind w:left="1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0"/>
          <w:lang w:val="uk-UA"/>
        </w:rPr>
        <w:t>1.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Робота над запитаннями.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Діти, що ми вчили на минулому уроці? (Хибні та істинні висловлення).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Які висловлення є хибними?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Які висловлення є істинними?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202" w:after="0" w:line="211" w:lineRule="exact"/>
        <w:ind w:left="907" w:hanging="78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0"/>
          <w:lang w:val="uk-UA"/>
        </w:rPr>
        <w:t>2.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Перевірка завдання "Для розумників і розумниць" (сторінка 13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</w:rPr>
        <w:t xml:space="preserve"> 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у підручнику).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Хто допоможе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Мудрунчику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та Ганнусі зібрати малюнок?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Назвіть невідоме число.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Прочитайте висловлення, які ви склали.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202" w:after="0" w:line="216" w:lineRule="exact"/>
        <w:ind w:left="120" w:right="14" w:firstLine="6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А зараз прослухайте такі висловлення і кажіть, які вони: істинні чи </w:t>
      </w:r>
      <w:r w:rsidRPr="00C7769B">
        <w:rPr>
          <w:rFonts w:ascii="Times New Roman" w:eastAsia="Times New Roman" w:hAnsi="Times New Roman" w:cs="Times New Roman"/>
          <w:color w:val="000000"/>
          <w:spacing w:val="-9"/>
          <w:sz w:val="24"/>
          <w:szCs w:val="20"/>
          <w:lang w:val="uk-UA"/>
        </w:rPr>
        <w:t>хибні.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Груші ростуть на пальмах.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Дніпро - це головна річка України.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Ворона вміє співати.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Телевізор можна купити у фруктовому магазині.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Кожної зими випадає багато снігу.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 xml:space="preserve">2 + </w:t>
      </w:r>
      <w:r w:rsidRPr="00C7769B">
        <w:rPr>
          <w:rFonts w:ascii="Times New Roman" w:eastAsia="Times New Roman" w:hAnsi="Times New Roman" w:cs="Times New Roman"/>
          <w:color w:val="000000"/>
          <w:spacing w:val="33"/>
          <w:sz w:val="24"/>
          <w:szCs w:val="20"/>
          <w:lang w:val="uk-UA"/>
        </w:rPr>
        <w:t>3+4</w:t>
      </w:r>
      <w:r w:rsidRPr="00C7769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 xml:space="preserve"> = 7.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19"/>
          <w:w w:val="108"/>
          <w:sz w:val="24"/>
          <w:szCs w:val="20"/>
          <w:lang w:val="uk-UA"/>
        </w:rPr>
        <w:t>10-4-2 = 0.</w:t>
      </w:r>
    </w:p>
    <w:p w:rsidR="00C7769B" w:rsidRPr="00C7769B" w:rsidRDefault="00C7769B" w:rsidP="00C7769B">
      <w:pPr>
        <w:widowControl w:val="0"/>
        <w:numPr>
          <w:ilvl w:val="0"/>
          <w:numId w:val="4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before="5" w:after="0" w:line="235" w:lineRule="exact"/>
        <w:jc w:val="both"/>
        <w:rPr>
          <w:rFonts w:ascii="Times New Roman" w:eastAsia="Times New Roman" w:hAnsi="Times New Roman" w:cs="Times New Roman"/>
          <w:color w:val="000000"/>
          <w:w w:val="108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11"/>
          <w:w w:val="108"/>
          <w:sz w:val="24"/>
          <w:szCs w:val="20"/>
          <w:lang w:val="uk-UA"/>
        </w:rPr>
        <w:t>Хліб можна купити у супермаркеті.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206" w:after="0" w:line="206" w:lineRule="exact"/>
        <w:ind w:left="12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0"/>
          <w:lang w:val="uk-UA"/>
        </w:rPr>
        <w:t>Розминка.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20" w:firstLine="6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На минулому уроці ми з вами розв'язували цікаві задачі. Сьогодні на уроці ми повинні допомогти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Мудрунчику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 та Ганнусі виконати 3 завдання з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геометричними фігурами.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20" w:firstLine="6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Ці завдання перед ними поставив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. Якщо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Мудрунчик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і Ганнуся </w:t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їх правильно виконають, то він візьме їх в подорож на свою планету.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7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 xml:space="preserve">Але Ганнуся та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>Мудрунчик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 xml:space="preserve"> не впевнені, що зможуть правильно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виконати це завдання і просять вас допомогти їм.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Отже, давайте допоможемо їм.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2016"/>
        </w:tabs>
        <w:autoSpaceDE w:val="0"/>
        <w:autoSpaceDN w:val="0"/>
        <w:adjustRightInd w:val="0"/>
        <w:spacing w:after="0" w:line="206" w:lineRule="exact"/>
        <w:ind w:left="122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21"/>
          <w:sz w:val="24"/>
          <w:szCs w:val="20"/>
          <w:lang w:val="uk-UA"/>
        </w:rPr>
        <w:t>1.</w:t>
      </w: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З яких геометричних фігур створено зображення?</w:t>
      </w:r>
    </w:p>
    <w:p w:rsidR="00C7769B" w:rsidRPr="00C7769B" w:rsidRDefault="00C7769B" w:rsidP="00C7769B">
      <w:pPr>
        <w:widowControl w:val="0"/>
        <w:autoSpaceDE w:val="0"/>
        <w:autoSpaceDN w:val="0"/>
        <w:adjustRightInd w:val="0"/>
        <w:spacing w:before="77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347210" cy="20612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210" cy="206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2035"/>
        </w:tabs>
        <w:autoSpaceDE w:val="0"/>
        <w:autoSpaceDN w:val="0"/>
        <w:adjustRightInd w:val="0"/>
        <w:spacing w:before="82" w:after="0" w:line="240" w:lineRule="auto"/>
        <w:ind w:left="122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noProof/>
          <w:sz w:val="24"/>
          <w:szCs w:val="20"/>
        </w:rPr>
        <w:pict>
          <v:line id="_x0000_s1026" style="position:absolute;left:0;text-align:left;z-index:251659264" from="21.85pt,.95pt" to="90.5pt,.95pt" o:allowincell="f" strokeweight=".7pt"/>
        </w:pict>
      </w:r>
      <w:r w:rsidRPr="00C7769B">
        <w:rPr>
          <w:rFonts w:ascii="Times New Roman" w:eastAsia="Times New Roman" w:hAnsi="Times New Roman" w:cs="Times New Roman"/>
          <w:color w:val="000000"/>
          <w:spacing w:val="-9"/>
          <w:sz w:val="24"/>
          <w:szCs w:val="20"/>
          <w:lang w:val="uk-UA"/>
        </w:rPr>
        <w:t>3.</w:t>
      </w: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Подивись уважно, як складено рядки. Яку фігуру треба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03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домалювати в третьому рядку?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left="21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Повідомлення теми та мети уроку.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11" w:right="206" w:firstLine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Молодці! Ви правильно виконали це завдання. Отже,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Мудрунчик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та </w:t>
      </w:r>
      <w:r w:rsidRPr="00C7769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Ганнуся вирушають у подорож на планету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Елзіка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. І тема сьогоднішнього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уроку називається "З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Елзіком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по планеті".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spacing w:before="206" w:after="0" w:line="211" w:lineRule="exact"/>
        <w:ind w:left="221" w:right="2189" w:hanging="22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III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>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 xml:space="preserve"> Вивчення нового матеріалу.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0"/>
          <w:lang w:val="uk-UA"/>
        </w:rPr>
        <w:t>1.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 xml:space="preserve">Слухання казки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" 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 xml:space="preserve">3 </w:t>
      </w:r>
      <w:proofErr w:type="spellStart"/>
      <w:r w:rsidRPr="00C7769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Елзіком</w:t>
      </w:r>
      <w:proofErr w:type="spellEnd"/>
      <w:r w:rsidRPr="00C7769B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 xml:space="preserve"> по планеті".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16" w:right="197" w:firstLine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Ганнуся і </w:t>
      </w: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Мудрунчик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 відправилися на планету </w:t>
      </w: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Елзіка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. Вони посадили свій зореліт і швидко вистрибнули з нього.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21" w:right="182" w:firstLine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0"/>
          <w:lang w:val="uk-UA"/>
        </w:rPr>
        <w:t xml:space="preserve">- Я відведу вас на стадіон, - сказав </w:t>
      </w: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0"/>
          <w:lang w:val="uk-UA"/>
        </w:rPr>
        <w:t>Елзік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0"/>
          <w:lang w:val="uk-UA"/>
        </w:rPr>
        <w:t xml:space="preserve">. </w:t>
      </w:r>
      <w:r w:rsidRPr="00C7769B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-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0"/>
          <w:lang w:val="uk-UA"/>
        </w:rPr>
        <w:t xml:space="preserve">Але на шляху до нього у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нас будуть перешкоди. Щоб подолати їх, ви повинні виконати різні завдання.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16" w:lineRule="exact"/>
        <w:ind w:left="211" w:right="187"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 xml:space="preserve">Друзі вирушили в дорогу. Згодом вони підійшли до річки. Але дуже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великий камінь затулив дорогу через міст. На камені були написані загадки.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 xml:space="preserve">Щоб камінь звільнив дорогу, треба відгадати їх. Діти, давайте допоможемо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Ганнусі та </w:t>
      </w: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Мудрунчику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 відгадати їх.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14" w:after="0" w:line="216" w:lineRule="exact"/>
        <w:ind w:left="624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Бідоласі не везе, як кудись вона повзе. Важко панцир їй носити, зате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зручно в ньому жити. В нім ховається від страху, наче в хатці...</w:t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(Черепаха).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16" w:lineRule="exact"/>
        <w:ind w:left="624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Він живе в річках, болотах, всіх страшить зубатим ротом. Лазить, бо не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має крил, цей зубатий ... (Крокодил).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14" w:after="0" w:line="211" w:lineRule="exact"/>
        <w:ind w:left="624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Як тільки під ковдру залізу, йому потрапляю в полон. Дивлюся, немов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телевізор цікавий, з пригодами ... (Сон).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394" w:hanging="32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•     У моєї тітки Каті невеличка хатка в хаті. За дверцятами - зима. А у вас її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нема? (Холодильник).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5" w:right="29" w:firstLine="62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 xml:space="preserve">Як тільки пролунала остання правильна відповідь, камінь звільнив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 xml:space="preserve">друзям дорогу через міст. Незабаром друзі підійшли до густого лісу. Але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0"/>
          <w:lang w:val="uk-UA"/>
        </w:rPr>
        <w:t xml:space="preserve">єдина стежинка через цей ліс заросла колючими чагарниками. Щоб їх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знищити, треба розгадати ребуси.</w:t>
      </w:r>
    </w:p>
    <w:p w:rsidR="00C7769B" w:rsidRPr="00C7769B" w:rsidRDefault="00C7769B" w:rsidP="00C7769B">
      <w:pPr>
        <w:widowControl w:val="0"/>
        <w:autoSpaceDE w:val="0"/>
        <w:autoSpaceDN w:val="0"/>
        <w:adjustRightInd w:val="0"/>
        <w:spacing w:before="53" w:after="0" w:line="240" w:lineRule="auto"/>
        <w:ind w:left="1046" w:right="16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98395" cy="3048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254" w:after="0" w:line="211" w:lineRule="exact"/>
        <w:ind w:left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>При слові "пшениця" чагарники розступилися і звільнили дорогу.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firstLine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t>Мудрунчик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t xml:space="preserve">, </w:t>
      </w: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t>Елзік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t xml:space="preserve"> та Ганнуся вирушили далі. Через деякий час вони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 xml:space="preserve">підійшли до лабіринту. Він був останньою перешкодою на шляху до </w:t>
      </w: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>стадіона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0"/>
          <w:lang w:val="uk-UA"/>
        </w:rPr>
        <w:t xml:space="preserve">.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 xml:space="preserve">Щоб пройти лабіринтом і не заблукати, треба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lastRenderedPageBreak/>
        <w:t xml:space="preserve">збирати чарівні кульки. На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 xml:space="preserve">них буде вказано, куди рухатись. На зелених кульках істинні висловлення, а на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t xml:space="preserve">жовтих </w:t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-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0"/>
          <w:lang w:val="uk-UA"/>
        </w:rPr>
        <w:t>хибні.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5" w:after="0" w:line="211" w:lineRule="exact"/>
        <w:ind w:left="6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 xml:space="preserve">- Отже, слід бути уважними, - зробив висновок гномик </w:t>
      </w:r>
      <w:proofErr w:type="spellStart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>Мудрунчик</w:t>
      </w:r>
      <w:proofErr w:type="spellEnd"/>
      <w:r w:rsidRPr="00C7769B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0"/>
          <w:lang w:val="uk-UA"/>
        </w:rPr>
        <w:t>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5" w:right="5" w:firstLine="63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0"/>
          <w:lang w:val="uk-UA"/>
        </w:rPr>
        <w:t xml:space="preserve">Друзі успішно пройшли лабіринтом і потрапили на спортивний 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0"/>
          <w:lang w:val="uk-UA"/>
        </w:rPr>
        <w:t>зореліт. Він доставить їх на стадіон.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before="211" w:after="0" w:line="206" w:lineRule="exact"/>
        <w:ind w:left="6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0"/>
          <w:lang w:val="uk-UA"/>
        </w:rPr>
        <w:t>2.</w:t>
      </w:r>
      <w:r w:rsidRPr="00C7769B">
        <w:rPr>
          <w:rFonts w:ascii="Times New Roman" w:eastAsia="Times New Roman" w:hAnsi="Times New Roman" w:cs="Times New Roman"/>
          <w:i/>
          <w:iCs/>
          <w:color w:val="000000"/>
          <w:sz w:val="24"/>
          <w:szCs w:val="20"/>
          <w:lang w:val="uk-UA"/>
        </w:rPr>
        <w:tab/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>Фізкульхвилинка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>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085" w:right="2918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Буратіно потягнувся, 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085" w:right="2918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Раз нагнувся, два нагнувся. 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085" w:right="291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Руки в сторону розвів –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085" w:right="291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Мабуть, ключик загубив.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75" w:right="2554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А щоб ключик відшукати, 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075" w:right="255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Треба нам навшпиньки стати.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206" w:after="0" w:line="221" w:lineRule="exact"/>
        <w:ind w:left="25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IV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Робота за комп'ютером.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21" w:lineRule="exact"/>
        <w:ind w:left="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0"/>
          <w:lang w:val="uk-UA"/>
        </w:rPr>
        <w:t>1.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Бесіда.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before="5" w:after="0" w:line="221" w:lineRule="exact"/>
        <w:ind w:left="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Діти, як слід тримати спину, сидячи за комп'ютером?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24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Сьогодні на уроці ви ознайомитесь з новою програмою "Розібрані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малюнки". Ви будете збирати малюнки з окремих частин, що знаходяться на екрані монітора.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14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Щоб перенести кожну частинку на своє місце, треба підвести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вказівник миші до частинки. Не відпускаючи кнопку, треба перенести її на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потрібне місце, дивлячись на зразок.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221" w:after="0" w:line="221" w:lineRule="exact"/>
        <w:ind w:left="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0"/>
          <w:lang w:val="uk-UA"/>
        </w:rPr>
        <w:t>2.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Практична робота учнів.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14" w:firstLine="6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 xml:space="preserve">Вчитель та лаборант допомагають учням працювати за </w:t>
      </w:r>
      <w:r w:rsidRPr="00C7769B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комп'ютером.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221" w:after="0" w:line="216" w:lineRule="exact"/>
        <w:ind w:left="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3.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Релаксація.</w:t>
      </w:r>
    </w:p>
    <w:p w:rsidR="00C7769B" w:rsidRPr="00C7769B" w:rsidRDefault="00C7769B" w:rsidP="00C7769B">
      <w:pPr>
        <w:widowControl w:val="0"/>
        <w:numPr>
          <w:ilvl w:val="0"/>
          <w:numId w:val="44"/>
        </w:numPr>
        <w:shd w:val="clear" w:color="auto" w:fill="FFFFFF"/>
        <w:tabs>
          <w:tab w:val="left" w:pos="1862"/>
        </w:tabs>
        <w:autoSpaceDE w:val="0"/>
        <w:autoSpaceDN w:val="0"/>
        <w:adjustRightInd w:val="0"/>
        <w:spacing w:after="0" w:line="216" w:lineRule="exact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Витягнути праву руку вперед. Слідкувати очима, не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повертаючи голови, за повільним рухом вказівного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пальця витягнутої руки вліво і вправо, вгору і вниз.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Повторити 4-5 разів.</w:t>
      </w:r>
    </w:p>
    <w:p w:rsidR="00C7769B" w:rsidRPr="00C7769B" w:rsidRDefault="00C7769B" w:rsidP="00C7769B">
      <w:pPr>
        <w:widowControl w:val="0"/>
        <w:numPr>
          <w:ilvl w:val="0"/>
          <w:numId w:val="44"/>
        </w:numPr>
        <w:shd w:val="clear" w:color="auto" w:fill="FFFFFF"/>
        <w:tabs>
          <w:tab w:val="left" w:pos="1862"/>
        </w:tabs>
        <w:autoSpaceDE w:val="0"/>
        <w:autoSpaceDN w:val="0"/>
        <w:adjustRightInd w:val="0"/>
        <w:spacing w:after="0" w:line="216" w:lineRule="exact"/>
        <w:jc w:val="both"/>
        <w:rPr>
          <w:rFonts w:ascii="Times New Roman" w:eastAsia="Times New Roman" w:hAnsi="Times New Roman" w:cs="Times New Roman"/>
          <w:color w:val="000000"/>
          <w:spacing w:val="-9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Подивіться на вказівний палець витягнутої руки на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рахунок 1-4, потім перевести погляд вдалину на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рахунок 1-6. повторити 4-5 разів.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before="221" w:after="0" w:line="226" w:lineRule="exact"/>
        <w:ind w:left="350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C7769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en-US"/>
        </w:rPr>
        <w:t>V</w:t>
      </w:r>
      <w:r w:rsidRPr="00C7769B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</w:rPr>
        <w:t xml:space="preserve">.   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0"/>
          <w:lang w:val="uk-UA"/>
        </w:rPr>
        <w:t>Підсумок уроку.</w:t>
      </w:r>
      <w:proofErr w:type="gramEnd"/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26" w:lineRule="exact"/>
        <w:ind w:left="5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Діти, що вам сподобалось найбільше на сьогоднішньому уроці?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before="5" w:after="0" w:line="226" w:lineRule="exact"/>
        <w:ind w:left="394" w:right="365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Які завдання ми виконали, щоб допомогти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Елзіку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, </w:t>
      </w:r>
      <w:proofErr w:type="spellStart"/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Мудрунчику</w:t>
      </w:r>
      <w:proofErr w:type="spellEnd"/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 і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Ганнусі добратися до стадіону?</w:t>
      </w:r>
    </w:p>
    <w:p w:rsidR="00C7769B" w:rsidRPr="00C7769B" w:rsidRDefault="00C7769B" w:rsidP="00C7769B">
      <w:pPr>
        <w:widowControl w:val="0"/>
        <w:numPr>
          <w:ilvl w:val="0"/>
          <w:numId w:val="8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before="14" w:after="0" w:line="221" w:lineRule="exact"/>
        <w:ind w:left="5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Чи важко було допомагати вашим друзям?</w:t>
      </w:r>
    </w:p>
    <w:p w:rsidR="00C7769B" w:rsidRPr="00C7769B" w:rsidRDefault="00C7769B" w:rsidP="00C7769B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0" w:after="0" w:line="221" w:lineRule="exact"/>
        <w:ind w:left="288" w:right="2918" w:hanging="18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•</w:t>
      </w:r>
      <w:r w:rsidRPr="00C7769B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Яке завдання було найважчим?</w:t>
      </w:r>
      <w:r w:rsidRPr="00C7769B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br/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VI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C7769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Домашнє завдання.</w:t>
      </w:r>
    </w:p>
    <w:p w:rsidR="00C7769B" w:rsidRPr="00C7769B" w:rsidRDefault="00C7769B" w:rsidP="00C7769B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71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7769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Виконати завдання "Для розумників і розумниць" (сторінка 15).</w:t>
      </w:r>
    </w:p>
    <w:p w:rsidR="00582825" w:rsidRPr="00C7769B" w:rsidRDefault="00582825" w:rsidP="00C7769B"/>
    <w:sectPr w:rsidR="00582825" w:rsidRPr="00C7769B" w:rsidSect="00614C34">
      <w:headerReference w:type="default" r:id="rId10"/>
      <w:footerReference w:type="default" r:id="rId11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1E" w:rsidRDefault="0060611E" w:rsidP="00DF4C0A">
      <w:pPr>
        <w:spacing w:after="0" w:line="240" w:lineRule="auto"/>
      </w:pPr>
      <w:r>
        <w:separator/>
      </w:r>
    </w:p>
  </w:endnote>
  <w:endnote w:type="continuationSeparator" w:id="0">
    <w:p w:rsidR="0060611E" w:rsidRDefault="0060611E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C7769B">
            <w:rPr>
              <w:rFonts w:ascii="Georgia" w:hAnsi="Georgia"/>
              <w:i/>
              <w:noProof/>
              <w:sz w:val="24"/>
              <w:szCs w:val="24"/>
            </w:rPr>
            <w:t>3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1E" w:rsidRDefault="0060611E" w:rsidP="00DF4C0A">
      <w:pPr>
        <w:spacing w:after="0" w:line="240" w:lineRule="auto"/>
      </w:pPr>
      <w:r>
        <w:separator/>
      </w:r>
    </w:p>
  </w:footnote>
  <w:footnote w:type="continuationSeparator" w:id="0">
    <w:p w:rsidR="0060611E" w:rsidRDefault="0060611E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306A7B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uk-UA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C7769B">
            <w:rPr>
              <w:rFonts w:ascii="Georgia" w:hAnsi="Georgia"/>
              <w:i/>
              <w:sz w:val="24"/>
              <w:lang w:val="uk-UA"/>
            </w:rPr>
            <w:t>6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3F04617"/>
    <w:multiLevelType w:val="singleLevel"/>
    <w:tmpl w:val="53DC7708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3">
    <w:nsid w:val="062A2D4A"/>
    <w:multiLevelType w:val="hybridMultilevel"/>
    <w:tmpl w:val="25745B8A"/>
    <w:lvl w:ilvl="0" w:tplc="4CAE2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5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7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8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0">
    <w:nsid w:val="46C64D10"/>
    <w:multiLevelType w:val="hybridMultilevel"/>
    <w:tmpl w:val="6282B3A0"/>
    <w:lvl w:ilvl="0" w:tplc="12E653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2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4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C4566D"/>
    <w:multiLevelType w:val="hybridMultilevel"/>
    <w:tmpl w:val="D68AFAA2"/>
    <w:lvl w:ilvl="0" w:tplc="931E6D9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DB36D9"/>
    <w:multiLevelType w:val="singleLevel"/>
    <w:tmpl w:val="CF5E058C"/>
    <w:lvl w:ilvl="0">
      <w:start w:val="2"/>
      <w:numFmt w:val="decimal"/>
      <w:lvlText w:val="%1."/>
      <w:legacy w:legacy="1" w:legacySpace="0" w:legacyIndent="801"/>
      <w:lvlJc w:val="left"/>
      <w:rPr>
        <w:rFonts w:ascii="Times New Roman" w:hAnsi="Times New Roman" w:hint="default"/>
      </w:rPr>
    </w:lvl>
  </w:abstractNum>
  <w:abstractNum w:abstractNumId="17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8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19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20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21">
    <w:nsid w:val="5C113D41"/>
    <w:multiLevelType w:val="hybridMultilevel"/>
    <w:tmpl w:val="318ADF00"/>
    <w:lvl w:ilvl="0" w:tplc="07CC72C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C36570"/>
    <w:multiLevelType w:val="singleLevel"/>
    <w:tmpl w:val="79D210D0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27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22"/>
  </w:num>
  <w:num w:numId="5">
    <w:abstractNumId w:val="24"/>
  </w:num>
  <w:num w:numId="6">
    <w:abstractNumId w:val="27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1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4"/>
  </w:num>
  <w:num w:numId="25">
    <w:abstractNumId w:val="19"/>
  </w:num>
  <w:num w:numId="26">
    <w:abstractNumId w:val="9"/>
  </w:num>
  <w:num w:numId="27">
    <w:abstractNumId w:val="23"/>
  </w:num>
  <w:num w:numId="28">
    <w:abstractNumId w:val="25"/>
  </w:num>
  <w:num w:numId="29">
    <w:abstractNumId w:val="14"/>
  </w:num>
  <w:num w:numId="30">
    <w:abstractNumId w:val="17"/>
  </w:num>
  <w:num w:numId="31">
    <w:abstractNumId w:val="7"/>
  </w:num>
  <w:num w:numId="32">
    <w:abstractNumId w:val="18"/>
  </w:num>
  <w:num w:numId="33">
    <w:abstractNumId w:val="13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20"/>
  </w:num>
  <w:num w:numId="36">
    <w:abstractNumId w:val="15"/>
  </w:num>
  <w:num w:numId="37">
    <w:abstractNumId w:val="3"/>
  </w:num>
  <w:num w:numId="38">
    <w:abstractNumId w:val="21"/>
  </w:num>
  <w:num w:numId="39">
    <w:abstractNumId w:val="10"/>
  </w:num>
  <w:num w:numId="40">
    <w:abstractNumId w:val="16"/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hint="default"/>
        </w:rPr>
      </w:lvl>
    </w:lvlOverride>
  </w:num>
  <w:num w:numId="42">
    <w:abstractNumId w:val="26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321"/>
        <w:lvlJc w:val="left"/>
        <w:rPr>
          <w:rFonts w:ascii="Times New Roman" w:hAnsi="Times New Roman" w:hint="default"/>
        </w:rPr>
      </w:lvl>
    </w:lvlOverride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0C642E"/>
    <w:rsid w:val="00130D19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06A7B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0611E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2239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7302E"/>
    <w:rsid w:val="00C7769B"/>
    <w:rsid w:val="00C84F81"/>
    <w:rsid w:val="00CA4C0D"/>
    <w:rsid w:val="00CA69AB"/>
    <w:rsid w:val="00D0353F"/>
    <w:rsid w:val="00D2624B"/>
    <w:rsid w:val="00D27711"/>
    <w:rsid w:val="00D400F1"/>
    <w:rsid w:val="00D54F54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138</cp:revision>
  <dcterms:created xsi:type="dcterms:W3CDTF">2011-11-05T18:38:00Z</dcterms:created>
  <dcterms:modified xsi:type="dcterms:W3CDTF">2012-05-11T10:22:00Z</dcterms:modified>
</cp:coreProperties>
</file>